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96E7" w14:textId="77777777" w:rsidR="007D1677" w:rsidRDefault="00CE4139">
      <w:pPr>
        <w:rPr>
          <w:rFonts w:ascii="Georgia" w:eastAsia="Georgia" w:hAnsi="Georgia" w:cs="Georgia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E5A811" wp14:editId="076D8313">
            <wp:simplePos x="0" y="0"/>
            <wp:positionH relativeFrom="column">
              <wp:posOffset>1379615</wp:posOffset>
            </wp:positionH>
            <wp:positionV relativeFrom="paragraph">
              <wp:posOffset>72</wp:posOffset>
            </wp:positionV>
            <wp:extent cx="2997666" cy="1995488"/>
            <wp:effectExtent l="0" t="0" r="0" b="0"/>
            <wp:wrapSquare wrapText="bothSides" distT="0" distB="0" distL="114300" distR="114300"/>
            <wp:docPr id="8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666" cy="199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3F01F9" w14:textId="77777777" w:rsidR="007D1677" w:rsidRDefault="007D1677">
      <w:pPr>
        <w:rPr>
          <w:rFonts w:ascii="Georgia" w:eastAsia="Georgia" w:hAnsi="Georgia" w:cs="Georgia"/>
          <w:sz w:val="27"/>
          <w:szCs w:val="27"/>
        </w:rPr>
      </w:pPr>
    </w:p>
    <w:p w14:paraId="0C3B7012" w14:textId="77777777" w:rsidR="007D1677" w:rsidRDefault="007D1677">
      <w:pPr>
        <w:rPr>
          <w:rFonts w:ascii="Georgia" w:eastAsia="Georgia" w:hAnsi="Georgia" w:cs="Georgia"/>
          <w:sz w:val="27"/>
          <w:szCs w:val="27"/>
        </w:rPr>
      </w:pPr>
    </w:p>
    <w:p w14:paraId="5F47285F" w14:textId="77777777" w:rsidR="007D1677" w:rsidRDefault="007D1677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47E4B7D1" w14:textId="77777777" w:rsidR="007D1677" w:rsidRDefault="007D1677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2C6CAC63" w14:textId="77777777" w:rsidR="007D1677" w:rsidRDefault="007D1677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601E152D" w14:textId="77777777" w:rsidR="007D1677" w:rsidRDefault="007D1677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7D1F3690" w14:textId="77777777" w:rsidR="007D1677" w:rsidRDefault="00CE4139">
      <w:pPr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>The Leonard Chamber of Commerce invites businesses and organizations in the community to participate in our Halloween on the Square event on Monday, October 31</w:t>
      </w:r>
      <w:r>
        <w:rPr>
          <w:rFonts w:ascii="Georgia" w:eastAsia="Georgia" w:hAnsi="Georgia" w:cs="Georgia"/>
          <w:sz w:val="26"/>
          <w:szCs w:val="26"/>
          <w:vertAlign w:val="superscript"/>
        </w:rPr>
        <w:t>st</w:t>
      </w:r>
      <w:r>
        <w:rPr>
          <w:rFonts w:ascii="Georgia" w:eastAsia="Georgia" w:hAnsi="Georgia" w:cs="Georgia"/>
          <w:sz w:val="26"/>
          <w:szCs w:val="26"/>
        </w:rPr>
        <w:t xml:space="preserve"> from 5 PM – 7 PM. It is a fun and safe event for the whole community. We are asking businesses to participate by setting up a booth to hand out candy to our trick-or-treaters and/or donate money for the costume prizes! The cost to register and participate</w:t>
      </w:r>
      <w:r>
        <w:rPr>
          <w:rFonts w:ascii="Georgia" w:eastAsia="Georgia" w:hAnsi="Georgia" w:cs="Georgia"/>
          <w:sz w:val="26"/>
          <w:szCs w:val="26"/>
        </w:rPr>
        <w:t xml:space="preserve"> is FREE! You must complete this form to receive a name tag for your candy booth on the day of the event.</w:t>
      </w:r>
    </w:p>
    <w:p w14:paraId="317D1CA3" w14:textId="77777777" w:rsidR="007D1677" w:rsidRDefault="00CE4139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___________________________________________________</w:t>
      </w:r>
    </w:p>
    <w:p w14:paraId="27C06977" w14:textId="77777777" w:rsidR="007D1677" w:rsidRDefault="00CE4139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Registration Form for Halloween on the Square</w:t>
      </w:r>
    </w:p>
    <w:p w14:paraId="1B9AC250" w14:textId="77777777" w:rsidR="007D1677" w:rsidRDefault="00CE4139">
      <w:pPr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**Please submit to the Leonard Chamber of Commerce –</w:t>
      </w:r>
      <w:r>
        <w:rPr>
          <w:rFonts w:ascii="Georgia" w:eastAsia="Georgia" w:hAnsi="Georgia" w:cs="Georgia"/>
          <w:sz w:val="30"/>
          <w:szCs w:val="30"/>
        </w:rPr>
        <w:t xml:space="preserve"> leonardchamberofcommerce@gmail.com, PO Box 1208             Leonard, TX 75452**</w:t>
      </w:r>
    </w:p>
    <w:p w14:paraId="1B1D46DD" w14:textId="77777777" w:rsidR="007D1677" w:rsidRDefault="00CE4139">
      <w:pPr>
        <w:rPr>
          <w:rFonts w:ascii="Georgia" w:eastAsia="Georgia" w:hAnsi="Georgia" w:cs="Georg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F4A1CCA" wp14:editId="293F1D4B">
                <wp:simplePos x="0" y="0"/>
                <wp:positionH relativeFrom="column">
                  <wp:posOffset>1676400</wp:posOffset>
                </wp:positionH>
                <wp:positionV relativeFrom="paragraph">
                  <wp:posOffset>330200</wp:posOffset>
                </wp:positionV>
                <wp:extent cx="210628" cy="22788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736" y="3685110"/>
                          <a:ext cx="172528" cy="189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123F20" w14:textId="77777777" w:rsidR="007D1677" w:rsidRDefault="007D16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330200</wp:posOffset>
                </wp:positionV>
                <wp:extent cx="210628" cy="227881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28" cy="2278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5538AA7" wp14:editId="20FB22A7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330200</wp:posOffset>
                </wp:positionV>
                <wp:extent cx="210185" cy="227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58" y="3685385"/>
                          <a:ext cx="172085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4EDE38" w14:textId="77777777" w:rsidR="007D1677" w:rsidRDefault="007D16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330200</wp:posOffset>
                </wp:positionV>
                <wp:extent cx="210185" cy="22733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5" cy="227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3450EB" w14:textId="77777777" w:rsidR="007D1677" w:rsidRDefault="00CE4139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      Candy Booth          Game           Donation      Amount $ 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D6D2F6B" wp14:editId="40C0F20A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10185" cy="2273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958" y="3685385"/>
                          <a:ext cx="172085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924814" w14:textId="77777777" w:rsidR="007D1677" w:rsidRDefault="007D16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10185" cy="22733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5" cy="227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112FE5" w14:textId="77777777" w:rsidR="007D1677" w:rsidRDefault="00CE4139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Business Name: __________________________________</w:t>
      </w:r>
    </w:p>
    <w:p w14:paraId="0D674CF2" w14:textId="77777777" w:rsidR="007D1677" w:rsidRDefault="00CE4139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Contact Name: </w:t>
      </w:r>
      <w:r>
        <w:rPr>
          <w:rFonts w:ascii="Georgia" w:eastAsia="Georgia" w:hAnsi="Georgia" w:cs="Georgia"/>
          <w:sz w:val="32"/>
          <w:szCs w:val="32"/>
        </w:rPr>
        <w:t>__________________________________</w:t>
      </w:r>
    </w:p>
    <w:p w14:paraId="4EFF90FE" w14:textId="77777777" w:rsidR="007D1677" w:rsidRDefault="00CE4139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Address: _______________________________________</w:t>
      </w:r>
    </w:p>
    <w:p w14:paraId="3D6A3924" w14:textId="77777777" w:rsidR="007D1677" w:rsidRDefault="00CE4139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Phone: ________________________________________</w:t>
      </w:r>
    </w:p>
    <w:p w14:paraId="2F1EDDE4" w14:textId="77777777" w:rsidR="007D1677" w:rsidRDefault="00CE4139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Email: ________________________________________</w:t>
      </w:r>
    </w:p>
    <w:p w14:paraId="4E333610" w14:textId="77777777" w:rsidR="007D1677" w:rsidRDefault="00CE4139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Notes: ________________________________________</w:t>
      </w:r>
    </w:p>
    <w:p w14:paraId="1DADF388" w14:textId="77777777" w:rsidR="007D1677" w:rsidRDefault="00CE4139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_____________________________________________</w:t>
      </w:r>
    </w:p>
    <w:p w14:paraId="35647B94" w14:textId="77777777" w:rsidR="007D1677" w:rsidRDefault="00CE4139">
      <w:pPr>
        <w:jc w:val="center"/>
        <w:rPr>
          <w:rFonts w:ascii="Georgia" w:eastAsia="Georgia" w:hAnsi="Georgia" w:cs="Georgia"/>
          <w:b/>
          <w:sz w:val="30"/>
          <w:szCs w:val="30"/>
        </w:rPr>
      </w:pPr>
      <w:r>
        <w:rPr>
          <w:rFonts w:ascii="Georgia" w:eastAsia="Georgia" w:hAnsi="Georgia" w:cs="Georgia"/>
          <w:b/>
          <w:sz w:val="30"/>
          <w:szCs w:val="30"/>
        </w:rPr>
        <w:t>THANK YOU FOR YOUR SUPPORT!!</w:t>
      </w:r>
    </w:p>
    <w:sectPr w:rsidR="007D167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77"/>
    <w:rsid w:val="007D1677"/>
    <w:rsid w:val="009214E9"/>
    <w:rsid w:val="00C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8B73"/>
  <w15:docId w15:val="{9C262F0E-13C1-41AF-BAB5-9E2A4DF2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61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8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SKMen9gU3FUviQGzrQbEOkmw0Q==">AMUW2mX61FgJJi7RSU3qJoMOBwaLjUFEoVcsjmdTlHzdKDdkb9g1QYk9gehOnc4LpwTMM1lvVpfuKHOlfwMlZPKIwvM5gvD0oF5x6hKquc9TJ61aY3djJ5E=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Elizabeth Christman</cp:lastModifiedBy>
  <cp:revision>2</cp:revision>
  <dcterms:created xsi:type="dcterms:W3CDTF">2022-08-11T20:19:00Z</dcterms:created>
  <dcterms:modified xsi:type="dcterms:W3CDTF">2022-08-11T20:19:00Z</dcterms:modified>
</cp:coreProperties>
</file>